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2724E" w14:textId="77777777" w:rsidR="000A70BC" w:rsidRDefault="000A70BC" w:rsidP="000A70BC">
      <w:pPr>
        <w:spacing w:after="0"/>
      </w:pPr>
    </w:p>
    <w:p w14:paraId="6677E616" w14:textId="77777777"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14:paraId="20C2CC56" w14:textId="7A2E2082"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>ельского поселения Б</w:t>
      </w:r>
      <w:r w:rsidR="008320D9">
        <w:rPr>
          <w:rFonts w:ascii="Times New Roman" w:hAnsi="Times New Roman" w:cs="Times New Roman"/>
          <w:sz w:val="28"/>
          <w:szCs w:val="28"/>
        </w:rPr>
        <w:t>ахилово</w:t>
      </w:r>
      <w:r w:rsidR="00633AA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14:paraId="6C25B9C2" w14:textId="77777777"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14:paraId="7E54425B" w14:textId="77777777"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829912" w14:textId="77777777"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14:paraId="0A36EC55" w14:textId="77777777"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8153379" w14:textId="413E3297"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_____________________ </w:t>
      </w:r>
      <w:r w:rsidR="008320D9">
        <w:rPr>
          <w:rFonts w:ascii="Times New Roman" w:hAnsi="Times New Roman" w:cs="Times New Roman"/>
          <w:sz w:val="28"/>
          <w:szCs w:val="28"/>
        </w:rPr>
        <w:t>А.Н. Еремин</w:t>
      </w:r>
    </w:p>
    <w:p w14:paraId="60648FF2" w14:textId="77777777"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>«2</w:t>
      </w:r>
      <w:r w:rsidR="00633AA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9564C5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14:paraId="0CF31733" w14:textId="77777777"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4CDC2A9" w14:textId="77777777"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4B1C402" w14:textId="77777777"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2B948CE" w14:textId="77777777"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92AFCFF" w14:textId="77777777"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38ADB6" w14:textId="77777777"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66CE83F" w14:textId="77777777"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  <w:r w:rsidR="00332B26">
        <w:rPr>
          <w:rFonts w:ascii="Times New Roman" w:hAnsi="Times New Roman" w:cs="Times New Roman"/>
          <w:b/>
          <w:sz w:val="40"/>
          <w:szCs w:val="40"/>
        </w:rPr>
        <w:t>МЕРОПРИЯТИЙ</w:t>
      </w:r>
    </w:p>
    <w:p w14:paraId="5B169D84" w14:textId="77777777"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14:paraId="0DA5A89F" w14:textId="15E3F878"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Б</w:t>
      </w:r>
      <w:r w:rsidR="008320D9">
        <w:rPr>
          <w:rFonts w:ascii="Times New Roman" w:hAnsi="Times New Roman" w:cs="Times New Roman"/>
          <w:b/>
          <w:sz w:val="40"/>
          <w:szCs w:val="40"/>
        </w:rPr>
        <w:t>ахилово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14:paraId="2742A32C" w14:textId="77777777"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9564C5">
        <w:rPr>
          <w:rFonts w:ascii="Times New Roman" w:hAnsi="Times New Roman" w:cs="Times New Roman"/>
          <w:b/>
          <w:sz w:val="40"/>
          <w:szCs w:val="40"/>
        </w:rPr>
        <w:t>5</w:t>
      </w:r>
      <w:r>
        <w:rPr>
          <w:rFonts w:ascii="Times New Roman" w:hAnsi="Times New Roman" w:cs="Times New Roman"/>
          <w:b/>
          <w:sz w:val="40"/>
          <w:szCs w:val="40"/>
        </w:rPr>
        <w:t xml:space="preserve"> год</w:t>
      </w:r>
    </w:p>
    <w:p w14:paraId="427A866E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18413AF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2F405BA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168C92CE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29E8A169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84F1F0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3427840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80C16F3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62D9511A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460930B4" w14:textId="77777777"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699E568F" w14:textId="77777777"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14:paraId="70AF5E60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B9EBC" w14:textId="77777777"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9CFE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547825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1DBF0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14:paraId="4D353F8B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48110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803C7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D5AF47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2034B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14:paraId="0ED39589" w14:textId="5E46C54A"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 xml:space="preserve">сельского поселения </w:t>
      </w:r>
      <w:r w:rsidR="008320D9">
        <w:rPr>
          <w:rFonts w:ascii="Times New Roman" w:hAnsi="Times New Roman"/>
          <w:b/>
          <w:bCs/>
        </w:rPr>
        <w:t>Бахилово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14:paraId="25D8E132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C5AAB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F5146" w14:textId="77777777"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DCDA2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3376AC93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74C75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14:paraId="7ACD0229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14:paraId="4395FA69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41036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EA150" w14:textId="77777777"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F4EA8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4CA95FA4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18C703E7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3DAE3" w14:textId="77777777" w:rsidR="008320D9" w:rsidRPr="00F34D77" w:rsidRDefault="008320D9" w:rsidP="008320D9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14:paraId="1FDEDB76" w14:textId="77777777" w:rsidR="00332B26" w:rsidRPr="00F34D77" w:rsidRDefault="00332B26" w:rsidP="008320D9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14:paraId="0BCB3560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45EFD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D0FBE" w14:textId="77777777"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19B00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5AE44AEF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031B8DF1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1053B" w14:textId="77777777"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14:paraId="34D2887F" w14:textId="77777777"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14:paraId="729AA30F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B510F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1743B" w14:textId="77777777"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4D5BA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1987EF54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52A2F" w14:textId="77777777"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14:paraId="6E5FF72E" w14:textId="77777777"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316E6053" w14:textId="77777777"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14:paraId="72721CF3" w14:textId="77777777"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14:paraId="2BF2E72D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D9D73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E1254" w14:textId="77777777"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1FA49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0BDB66DD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5E36E" w14:textId="77777777"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14:paraId="045F118B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B78B3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7722C38" w14:textId="77777777"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14:paraId="421714DE" w14:textId="77777777"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Разработка мероприятий по повышению качества подготовки 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0A886F27" w14:textId="77777777"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CF13A" w14:textId="77777777"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14:paraId="16B2E0E0" w14:textId="777777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0C24F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B2F1C" w14:textId="77777777"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B19EB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0ACE108F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DFCAB" w14:textId="77777777"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14:paraId="6769A00E" w14:textId="77777777"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14:paraId="5A2E1925" w14:textId="77777777"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14:paraId="3926CE56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77509" w14:textId="77777777"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1B6E2" w14:textId="77777777"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14:paraId="5EF1C30F" w14:textId="77777777"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4F0CF" w14:textId="77777777"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332737A7" w14:textId="77777777"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EBE4A" w14:textId="77777777"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tr w:rsidR="00332B26" w:rsidRPr="00F34D77" w14:paraId="13918A08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8E97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C58FD0F" w14:textId="77777777"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7CF13037" w14:textId="77777777"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3B347" w14:textId="77777777" w:rsidR="00332B26" w:rsidRPr="00F34D77" w:rsidRDefault="00FF7450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  <w:r>
              <w:t xml:space="preserve"> </w:t>
            </w:r>
          </w:p>
        </w:tc>
      </w:tr>
      <w:tr w:rsidR="00332B26" w:rsidRPr="00F34D77" w14:paraId="7D59883E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90336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44AD1232" w14:textId="77777777"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14:paraId="3E9FF15D" w14:textId="77777777"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B5787" w14:textId="77777777"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14:paraId="74F2EB2D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CA72F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6AF3C" w14:textId="77777777"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D5FB3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657D13C4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39D2" w14:textId="77777777"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14:paraId="3EE3683A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51EE7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39A4" w14:textId="77777777"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32B7C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352804E5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9EA8" w14:textId="77777777"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14:paraId="69DF243A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240B4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905BD" w14:textId="77777777"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E2763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5139C107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0EFF" w14:textId="77777777"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  <w:r>
              <w:t xml:space="preserve"> </w:t>
            </w:r>
          </w:p>
        </w:tc>
      </w:tr>
      <w:tr w:rsidR="00332B26" w:rsidRPr="00F34D77" w14:paraId="57E897FC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DABE0" w14:textId="77777777"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76BF1" w14:textId="77777777"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14:paraId="4934E5E6" w14:textId="77777777"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4913C" w14:textId="77777777"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662454C1" w14:textId="77777777"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250F9" w14:textId="77777777" w:rsidR="008320D9" w:rsidRPr="00F34D77" w:rsidRDefault="008320D9" w:rsidP="008320D9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14:paraId="1AD46587" w14:textId="5E5110E7" w:rsidR="00332B26" w:rsidRDefault="00687ACB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7ABD">
              <w:rPr>
                <w:rFonts w:ascii="Times New Roman" w:hAnsi="Times New Roman"/>
              </w:rPr>
              <w:lastRenderedPageBreak/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14:paraId="6147B7B8" w14:textId="77777777"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14:paraId="175FF938" w14:textId="77777777"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м.р. Ставропольский</w:t>
            </w:r>
          </w:p>
        </w:tc>
      </w:tr>
      <w:tr w:rsidR="00332B26" w:rsidRPr="00F34D77" w14:paraId="58213FC4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72B2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BC977" w14:textId="77777777"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CB9EB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04B51E21" w14:textId="77777777"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Ежегодно до 30 апреля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7C7B" w14:textId="77777777"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14:paraId="10BA17ED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2E2E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0445E" w14:textId="77777777"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размещения представленных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 на официальном сайте в сети Интернет в соответствии с действующим законодательством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BCA0C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14 рабочих дней со дня истечения срока, установленного для представления сведений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330F6" w14:textId="77777777"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14:paraId="13DBCCEA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4884F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E14CB" w14:textId="77777777"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Осуществление проверок достоверности и полноты сведений, представленных муниципальными служащими, а также соблюдения запретов, требований и ограничений, исполнения обязанностей, установленных в целях противодействия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07E45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5F0904B1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DC27" w14:textId="77777777"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14:paraId="7CD53A09" w14:textId="777777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0F383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E5DF" w14:textId="77777777"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16A77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14:paraId="5D0E1186" w14:textId="77777777"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327A7" w14:textId="77777777"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</w:tbl>
    <w:p w14:paraId="1B205B97" w14:textId="77777777" w:rsidR="00332B26" w:rsidRPr="00205CAF" w:rsidRDefault="00332B26" w:rsidP="00332B26">
      <w:pPr>
        <w:rPr>
          <w:rFonts w:ascii="Times New Roman" w:hAnsi="Times New Roman"/>
        </w:rPr>
      </w:pPr>
    </w:p>
    <w:p w14:paraId="43666E1F" w14:textId="77777777" w:rsidR="00332B26" w:rsidRPr="00205CAF" w:rsidRDefault="00332B26" w:rsidP="00332B26">
      <w:pPr>
        <w:rPr>
          <w:rFonts w:ascii="Times New Roman" w:hAnsi="Times New Roman"/>
        </w:rPr>
      </w:pPr>
    </w:p>
    <w:p w14:paraId="4B9B72ED" w14:textId="77777777" w:rsidR="00332B26" w:rsidRPr="00205CAF" w:rsidRDefault="00332B26" w:rsidP="00332B26">
      <w:pPr>
        <w:rPr>
          <w:rFonts w:ascii="Times New Roman" w:hAnsi="Times New Roman"/>
        </w:rPr>
      </w:pPr>
    </w:p>
    <w:p w14:paraId="2594DBDF" w14:textId="77777777" w:rsidR="00332B26" w:rsidRPr="00205CAF" w:rsidRDefault="00332B26" w:rsidP="00332B26">
      <w:pPr>
        <w:rPr>
          <w:rFonts w:ascii="Times New Roman" w:hAnsi="Times New Roman"/>
        </w:rPr>
      </w:pPr>
    </w:p>
    <w:p w14:paraId="5AC3B175" w14:textId="77777777" w:rsidR="00332B26" w:rsidRPr="00205CAF" w:rsidRDefault="00332B26" w:rsidP="00332B26">
      <w:pPr>
        <w:rPr>
          <w:rFonts w:ascii="Times New Roman" w:hAnsi="Times New Roman"/>
        </w:rPr>
      </w:pPr>
    </w:p>
    <w:p w14:paraId="207BBF3B" w14:textId="77777777" w:rsidR="00332B26" w:rsidRPr="00205CAF" w:rsidRDefault="00332B26" w:rsidP="00332B26">
      <w:pPr>
        <w:rPr>
          <w:rFonts w:ascii="Times New Roman" w:hAnsi="Times New Roman"/>
        </w:rPr>
      </w:pPr>
    </w:p>
    <w:p w14:paraId="4663F939" w14:textId="77777777"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14:paraId="045CE1CB" w14:textId="77777777"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83665749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AA6"/>
    <w:rsid w:val="000A70BC"/>
    <w:rsid w:val="000B3BAC"/>
    <w:rsid w:val="002A5F3F"/>
    <w:rsid w:val="002C1C30"/>
    <w:rsid w:val="00332B26"/>
    <w:rsid w:val="00456E9D"/>
    <w:rsid w:val="005139CD"/>
    <w:rsid w:val="005914AF"/>
    <w:rsid w:val="00633AA6"/>
    <w:rsid w:val="00687ACB"/>
    <w:rsid w:val="006B67FB"/>
    <w:rsid w:val="0072409B"/>
    <w:rsid w:val="007443EC"/>
    <w:rsid w:val="008320D9"/>
    <w:rsid w:val="00855F0C"/>
    <w:rsid w:val="008F2C23"/>
    <w:rsid w:val="009564C5"/>
    <w:rsid w:val="009905AD"/>
    <w:rsid w:val="00AE55C8"/>
    <w:rsid w:val="00B1415A"/>
    <w:rsid w:val="00B50793"/>
    <w:rsid w:val="00B70EE4"/>
    <w:rsid w:val="00B93983"/>
    <w:rsid w:val="00C42498"/>
    <w:rsid w:val="00C6514E"/>
    <w:rsid w:val="00D43AA6"/>
    <w:rsid w:val="00D71E43"/>
    <w:rsid w:val="00EC7430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8A874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939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Компьютер</cp:lastModifiedBy>
  <cp:revision>18</cp:revision>
  <cp:lastPrinted>2025-02-19T07:54:00Z</cp:lastPrinted>
  <dcterms:created xsi:type="dcterms:W3CDTF">2022-12-28T07:58:00Z</dcterms:created>
  <dcterms:modified xsi:type="dcterms:W3CDTF">2025-08-08T05:54:00Z</dcterms:modified>
</cp:coreProperties>
</file>